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47E62A" w14:textId="77777777" w:rsidR="00894CC7" w:rsidRPr="009B4045" w:rsidRDefault="00894CC7" w:rsidP="009B4045">
      <w:pPr>
        <w:pStyle w:val="Heading1"/>
        <w:jc w:val="center"/>
        <w:rPr>
          <w:b/>
          <w:color w:val="auto"/>
          <w:sz w:val="24"/>
          <w:szCs w:val="24"/>
        </w:rPr>
      </w:pPr>
      <w:r w:rsidRPr="009B4045">
        <w:rPr>
          <w:b/>
          <w:color w:val="auto"/>
          <w:sz w:val="24"/>
          <w:szCs w:val="24"/>
        </w:rPr>
        <w:t>Assignment 1 – What did you learn from Activity #1?</w:t>
      </w:r>
    </w:p>
    <w:p w14:paraId="593A1B95" w14:textId="60FABCDE" w:rsidR="00912753" w:rsidRDefault="00894CC7" w:rsidP="00894CC7">
      <w:pPr>
        <w:pBdr>
          <w:bottom w:val="single" w:sz="4" w:space="1" w:color="auto"/>
        </w:pBdr>
      </w:pPr>
      <w:r>
        <w:t xml:space="preserve">Please respond to the following questions. You should submit your </w:t>
      </w:r>
      <w:r w:rsidR="009B4045">
        <w:t xml:space="preserve">final </w:t>
      </w:r>
      <w:r>
        <w:t xml:space="preserve">answers to the questions and the tables and graphs you </w:t>
      </w:r>
      <w:r w:rsidR="003A05C5">
        <w:t>create</w:t>
      </w:r>
      <w:r>
        <w:t xml:space="preserve"> by copying them into a Word document. Upload the Word document </w:t>
      </w:r>
      <w:r w:rsidR="00071F56">
        <w:t xml:space="preserve">with your answers </w:t>
      </w:r>
      <w:r>
        <w:t xml:space="preserve">to the assignment created on </w:t>
      </w:r>
      <w:r w:rsidR="009B4045">
        <w:t>Canvas</w:t>
      </w:r>
      <w:r>
        <w:t xml:space="preserve">. </w:t>
      </w:r>
    </w:p>
    <w:p w14:paraId="4F2B7353" w14:textId="058916D5" w:rsidR="00894CC7" w:rsidRDefault="00912753" w:rsidP="00071F56">
      <w:pPr>
        <w:pBdr>
          <w:bottom w:val="single" w:sz="4" w:space="1" w:color="auto"/>
        </w:pBdr>
      </w:pPr>
      <w:r>
        <w:t xml:space="preserve">To complete this, you will need to use the data provided on </w:t>
      </w:r>
      <w:r w:rsidR="009B4045">
        <w:t>Canvas</w:t>
      </w:r>
      <w:r>
        <w:t xml:space="preserve">. </w:t>
      </w:r>
      <w:r w:rsidR="008A3050">
        <w:t xml:space="preserve">It is the fourth and final tab in the “Application 1 data” Excel file that we worked on in class. </w:t>
      </w:r>
      <w:r w:rsidR="00071F56">
        <w:t xml:space="preserve"> </w:t>
      </w:r>
    </w:p>
    <w:p w14:paraId="50F40A66" w14:textId="77777777" w:rsidR="00894CC7" w:rsidRDefault="00894CC7" w:rsidP="00894CC7">
      <w:pPr>
        <w:pStyle w:val="ListParagraph"/>
      </w:pPr>
    </w:p>
    <w:p w14:paraId="3D3FBD54" w14:textId="263C7B25" w:rsidR="00894CC7" w:rsidRDefault="00894CC7" w:rsidP="00894CC7">
      <w:pPr>
        <w:pStyle w:val="ListParagraph"/>
        <w:numPr>
          <w:ilvl w:val="0"/>
          <w:numId w:val="1"/>
        </w:numPr>
      </w:pPr>
      <w:r>
        <w:t xml:space="preserve">What type of graph is best used with nominal or categorical data? </w:t>
      </w:r>
      <w:r w:rsidR="005C5D1A">
        <w:t>(2 points)</w:t>
      </w:r>
    </w:p>
    <w:p w14:paraId="11E25799" w14:textId="7E8115F4" w:rsidR="00894CC7" w:rsidRPr="00360ECC" w:rsidRDefault="00360ECC" w:rsidP="00360ECC">
      <w:pPr>
        <w:ind w:left="720"/>
        <w:rPr>
          <w:b/>
        </w:rPr>
      </w:pPr>
      <w:r w:rsidRPr="00360ECC">
        <w:rPr>
          <w:b/>
        </w:rPr>
        <w:t xml:space="preserve">A bar graph. </w:t>
      </w:r>
    </w:p>
    <w:p w14:paraId="33473863" w14:textId="6D9C67C7" w:rsidR="00894CC7" w:rsidRDefault="00894CC7" w:rsidP="00894CC7">
      <w:pPr>
        <w:pStyle w:val="ListParagraph"/>
        <w:numPr>
          <w:ilvl w:val="0"/>
          <w:numId w:val="1"/>
        </w:numPr>
      </w:pPr>
      <w:r>
        <w:t xml:space="preserve">What type of graph is best used with continuous data? </w:t>
      </w:r>
      <w:r w:rsidR="005C5D1A">
        <w:t>(2 points)</w:t>
      </w:r>
    </w:p>
    <w:p w14:paraId="5EFB5410" w14:textId="3E4003CD" w:rsidR="00071F56" w:rsidRPr="00360ECC" w:rsidRDefault="00683DA5" w:rsidP="00071F56">
      <w:pPr>
        <w:rPr>
          <w:b/>
        </w:rPr>
      </w:pPr>
      <w:r w:rsidRPr="00D138C5">
        <w:rPr>
          <w:color w:val="FF0000"/>
        </w:rPr>
        <w:t xml:space="preserve"> </w:t>
      </w:r>
      <w:r w:rsidR="00360ECC">
        <w:rPr>
          <w:color w:val="FF0000"/>
        </w:rPr>
        <w:tab/>
      </w:r>
      <w:r w:rsidR="00360ECC" w:rsidRPr="00360ECC">
        <w:rPr>
          <w:b/>
        </w:rPr>
        <w:t>Line graphs.</w:t>
      </w:r>
    </w:p>
    <w:p w14:paraId="4DE60E50" w14:textId="2290B555" w:rsidR="00071F56" w:rsidRDefault="008A3050" w:rsidP="00071F56">
      <w:pPr>
        <w:pStyle w:val="ListParagraph"/>
        <w:numPr>
          <w:ilvl w:val="0"/>
          <w:numId w:val="1"/>
        </w:numPr>
      </w:pPr>
      <w:r>
        <w:t xml:space="preserve">Using the “Assignment 1 data” in the file provided on </w:t>
      </w:r>
      <w:r w:rsidR="00C80FA3">
        <w:t>Canvas</w:t>
      </w:r>
      <w:r>
        <w:t>,</w:t>
      </w:r>
      <w:r w:rsidR="00071F56">
        <w:t xml:space="preserve"> complete the frequency distribution for the typical sleep hours of college students in this example data. Paste the table (or a screenshot of the table) into the document you submit for your assignment. </w:t>
      </w:r>
      <w:r w:rsidR="005C5D1A">
        <w:t>(4 points)</w:t>
      </w:r>
    </w:p>
    <w:p w14:paraId="38DE9DB3" w14:textId="77777777" w:rsidR="00360ECC" w:rsidRDefault="00360ECC" w:rsidP="00360ECC">
      <w:pPr>
        <w:pStyle w:val="ListParagraph"/>
      </w:pPr>
    </w:p>
    <w:tbl>
      <w:tblPr>
        <w:tblW w:w="8660" w:type="dxa"/>
        <w:tblInd w:w="700" w:type="dxa"/>
        <w:tblLook w:val="04A0" w:firstRow="1" w:lastRow="0" w:firstColumn="1" w:lastColumn="0" w:noHBand="0" w:noVBand="1"/>
      </w:tblPr>
      <w:tblGrid>
        <w:gridCol w:w="1760"/>
        <w:gridCol w:w="2040"/>
        <w:gridCol w:w="1620"/>
        <w:gridCol w:w="1520"/>
        <w:gridCol w:w="1720"/>
      </w:tblGrid>
      <w:tr w:rsidR="004D4268" w:rsidRPr="004D4268" w14:paraId="4CD82708" w14:textId="77777777" w:rsidTr="004D4268">
        <w:trPr>
          <w:trHeight w:val="300"/>
        </w:trPr>
        <w:tc>
          <w:tcPr>
            <w:tcW w:w="86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3939" w14:textId="77777777" w:rsidR="004D4268" w:rsidRPr="004D4268" w:rsidRDefault="004D4268" w:rsidP="004D4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Title: Number of days that students nap during an average week</w:t>
            </w:r>
          </w:p>
        </w:tc>
      </w:tr>
      <w:tr w:rsidR="004D4268" w:rsidRPr="004D4268" w14:paraId="0B536C1E" w14:textId="77777777" w:rsidTr="004D4268">
        <w:trPr>
          <w:trHeight w:val="408"/>
        </w:trPr>
        <w:tc>
          <w:tcPr>
            <w:tcW w:w="86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4A41" w14:textId="77777777" w:rsidR="004D4268" w:rsidRPr="004D4268" w:rsidRDefault="004D4268" w:rsidP="004D4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D4268" w:rsidRPr="004D4268" w14:paraId="0E7E8915" w14:textId="77777777" w:rsidTr="004D4268">
        <w:trPr>
          <w:trHeight w:val="66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7FD6" w14:textId="77777777" w:rsidR="004D4268" w:rsidRPr="004D4268" w:rsidRDefault="004D4268" w:rsidP="004D4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Number of Days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FEC6B" w14:textId="77777777" w:rsidR="004D4268" w:rsidRPr="004D4268" w:rsidRDefault="004D4268" w:rsidP="004D4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Frequency (</w:t>
            </w:r>
            <w:r w:rsidRPr="004D4268">
              <w:rPr>
                <w:rFonts w:ascii="Calibri" w:eastAsia="Times New Roman" w:hAnsi="Calibri" w:cs="Calibri"/>
                <w:i/>
                <w:iCs/>
                <w:color w:val="000000"/>
              </w:rPr>
              <w:t>f)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76C7" w14:textId="77777777" w:rsidR="004D4268" w:rsidRPr="004D4268" w:rsidRDefault="004D4268" w:rsidP="004D4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Cumulative frequency (fc)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62B9" w14:textId="77777777" w:rsidR="004D4268" w:rsidRPr="004D4268" w:rsidRDefault="004D4268" w:rsidP="004D4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Percentage (%)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2100C" w14:textId="77777777" w:rsidR="004D4268" w:rsidRPr="004D4268" w:rsidRDefault="004D4268" w:rsidP="004D4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Cumulative percentage (%</w:t>
            </w:r>
            <w:r w:rsidRPr="004D4268">
              <w:rPr>
                <w:rFonts w:ascii="Calibri" w:eastAsia="Times New Roman" w:hAnsi="Calibri" w:cs="Calibri"/>
                <w:color w:val="000000"/>
                <w:vertAlign w:val="subscript"/>
              </w:rPr>
              <w:t>c</w:t>
            </w:r>
            <w:r w:rsidRPr="004D4268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4D4268" w:rsidRPr="004D4268" w14:paraId="0B250A06" w14:textId="77777777" w:rsidTr="004D4268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B39C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3E5D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555B1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55453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0B2B8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</w:tr>
      <w:tr w:rsidR="004D4268" w:rsidRPr="004D4268" w14:paraId="648B0D87" w14:textId="77777777" w:rsidTr="004D4268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3F1B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7A7C2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72C0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E0F36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64D4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</w:tr>
      <w:tr w:rsidR="004D4268" w:rsidRPr="004D4268" w14:paraId="03BF2988" w14:textId="77777777" w:rsidTr="004D4268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DF44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C0AC5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603F4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800F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7FD0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</w:tr>
      <w:tr w:rsidR="004D4268" w:rsidRPr="004D4268" w14:paraId="220BECA0" w14:textId="77777777" w:rsidTr="004D4268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E726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8851C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30A8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5A52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FEBF6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</w:tr>
      <w:tr w:rsidR="004D4268" w:rsidRPr="004D4268" w14:paraId="4098ADB3" w14:textId="77777777" w:rsidTr="004D4268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68B4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8C2C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321A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D92D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62FF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0.37</w:t>
            </w:r>
          </w:p>
        </w:tc>
      </w:tr>
      <w:tr w:rsidR="004D4268" w:rsidRPr="004D4268" w14:paraId="7B1D14CC" w14:textId="77777777" w:rsidTr="004D4268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766F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41F6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58B4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BF2A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C9CED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</w:tr>
      <w:tr w:rsidR="004D4268" w:rsidRPr="004D4268" w14:paraId="4D5A823B" w14:textId="77777777" w:rsidTr="004D4268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DB1C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98487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3A8F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9622E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5D92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</w:tr>
      <w:tr w:rsidR="004D4268" w:rsidRPr="004D4268" w14:paraId="00ED35D3" w14:textId="77777777" w:rsidTr="004D4268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2E342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1BF1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B28A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FE46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885C" w14:textId="77777777" w:rsidR="004D4268" w:rsidRPr="004D4268" w:rsidRDefault="004D4268" w:rsidP="004D42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D4268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</w:tr>
    </w:tbl>
    <w:p w14:paraId="7EF0CD86" w14:textId="77777777" w:rsidR="00071F56" w:rsidRDefault="00071F56" w:rsidP="00071F56">
      <w:pPr>
        <w:pStyle w:val="ListParagraph"/>
      </w:pPr>
    </w:p>
    <w:p w14:paraId="5F7DFA1B" w14:textId="4CA68FBC" w:rsidR="00071F56" w:rsidRDefault="00071F56" w:rsidP="00071F56"/>
    <w:p w14:paraId="2CE4F444" w14:textId="0E55A33D" w:rsidR="00071F56" w:rsidRDefault="00071F56" w:rsidP="00071F56">
      <w:pPr>
        <w:pStyle w:val="ListParagraph"/>
        <w:numPr>
          <w:ilvl w:val="0"/>
          <w:numId w:val="1"/>
        </w:numPr>
      </w:pPr>
      <w:r>
        <w:t xml:space="preserve">Create a pie graph </w:t>
      </w:r>
      <w:r w:rsidRPr="00071F56">
        <w:rPr>
          <w:b/>
        </w:rPr>
        <w:t xml:space="preserve">OR </w:t>
      </w:r>
      <w:r>
        <w:t xml:space="preserve">a bar graph to display the data on </w:t>
      </w:r>
      <w:r w:rsidRPr="00071F56">
        <w:rPr>
          <w:b/>
        </w:rPr>
        <w:t xml:space="preserve">class </w:t>
      </w:r>
      <w:r>
        <w:t xml:space="preserve">in this sample. The beginning of a frequency distribution has been created in the data file to help you. Paste the graph into the word document with your answers. </w:t>
      </w:r>
      <w:r w:rsidR="001F50E9">
        <w:t>Make sure your graph includes an overall title and titles for your horizontal and vertical axis</w:t>
      </w:r>
      <w:r w:rsidR="00C80FA3">
        <w:t>, if it’s a bar graph</w:t>
      </w:r>
      <w:r w:rsidR="001F50E9">
        <w:t xml:space="preserve">. </w:t>
      </w:r>
      <w:r w:rsidR="005C5D1A">
        <w:t>(4 points)</w:t>
      </w:r>
    </w:p>
    <w:p w14:paraId="273691A2" w14:textId="00394EE5" w:rsidR="004D4268" w:rsidRDefault="004D4268" w:rsidP="004D4268">
      <w:pPr>
        <w:pStyle w:val="ListParagraph"/>
      </w:pPr>
    </w:p>
    <w:p w14:paraId="197B2788" w14:textId="77777777" w:rsidR="004D4268" w:rsidRDefault="004D4268" w:rsidP="004D4268">
      <w:pPr>
        <w:pStyle w:val="ListParagraph"/>
      </w:pPr>
    </w:p>
    <w:p w14:paraId="3F4542EC" w14:textId="6A75C8ED" w:rsidR="004D4268" w:rsidRDefault="00E639A3" w:rsidP="004D4268">
      <w:pPr>
        <w:pStyle w:val="ListParagraph"/>
      </w:pPr>
      <w:r>
        <w:rPr>
          <w:noProof/>
        </w:rPr>
        <w:lastRenderedPageBreak/>
        <w:drawing>
          <wp:inline distT="0" distB="0" distL="0" distR="0" wp14:anchorId="43AA2BDA" wp14:editId="7261186B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p w14:paraId="564D24AB" w14:textId="3B562011" w:rsidR="00071F56" w:rsidRDefault="00071F56" w:rsidP="00071F56"/>
    <w:p w14:paraId="7218FCDF" w14:textId="43A9E8E7" w:rsidR="00071F56" w:rsidRDefault="00071F56" w:rsidP="00071F56"/>
    <w:p w14:paraId="6858C35A" w14:textId="2012E7AE" w:rsidR="00071F56" w:rsidRDefault="00071F56" w:rsidP="00071F56">
      <w:pPr>
        <w:pStyle w:val="ListParagraph"/>
        <w:numPr>
          <w:ilvl w:val="0"/>
          <w:numId w:val="1"/>
        </w:numPr>
      </w:pPr>
      <w:r>
        <w:t xml:space="preserve">Create a histogram to display the data on </w:t>
      </w:r>
      <w:r w:rsidRPr="005C5D1A">
        <w:rPr>
          <w:b/>
        </w:rPr>
        <w:t>TV Hours</w:t>
      </w:r>
      <w:r>
        <w:t xml:space="preserve"> in this sample. </w:t>
      </w:r>
      <w:r w:rsidR="00C80FA3">
        <w:t>You have the raw data and the bins have been provided to help you as labels</w:t>
      </w:r>
      <w:r>
        <w:t xml:space="preserve">. Paste the graph into the word document with your answers. </w:t>
      </w:r>
      <w:r w:rsidR="001F50E9">
        <w:t xml:space="preserve">Make sure your graph includes an overall title and titles for your horizontal and vertical axis. </w:t>
      </w:r>
      <w:r w:rsidR="005C5D1A">
        <w:t xml:space="preserve">(4 points) </w:t>
      </w:r>
    </w:p>
    <w:p w14:paraId="4E4B0375" w14:textId="77777777" w:rsidR="00894CC7" w:rsidRDefault="00894CC7" w:rsidP="00894CC7"/>
    <w:p w14:paraId="533D26DD" w14:textId="1EE9EAA4" w:rsidR="00894CC7" w:rsidRDefault="00E639A3" w:rsidP="00E639A3">
      <w:pPr>
        <w:ind w:left="720"/>
      </w:pPr>
      <w:r>
        <w:rPr>
          <w:noProof/>
        </w:rPr>
        <w:drawing>
          <wp:inline distT="0" distB="0" distL="0" distR="0" wp14:anchorId="0EDB696D" wp14:editId="126837E4">
            <wp:extent cx="4486275" cy="2314575"/>
            <wp:effectExtent l="0" t="0" r="9525" b="952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7664E25" w14:textId="77777777" w:rsidR="00894CC7" w:rsidRDefault="00894CC7" w:rsidP="00894CC7"/>
    <w:p w14:paraId="4A867FD7" w14:textId="33C469DC" w:rsidR="00894CC7" w:rsidRPr="00894CC7" w:rsidRDefault="00894CC7" w:rsidP="008A3050"/>
    <w:sectPr w:rsidR="00894CC7" w:rsidRPr="00894CC7" w:rsidSect="003A05C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004F5"/>
    <w:multiLevelType w:val="hybridMultilevel"/>
    <w:tmpl w:val="58447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CC7"/>
    <w:rsid w:val="00071F56"/>
    <w:rsid w:val="00145012"/>
    <w:rsid w:val="001F50E9"/>
    <w:rsid w:val="00360ECC"/>
    <w:rsid w:val="00395B7B"/>
    <w:rsid w:val="003A05C5"/>
    <w:rsid w:val="004D4268"/>
    <w:rsid w:val="005C5D1A"/>
    <w:rsid w:val="00683DA5"/>
    <w:rsid w:val="00762559"/>
    <w:rsid w:val="00775FBC"/>
    <w:rsid w:val="00894CC7"/>
    <w:rsid w:val="008A3050"/>
    <w:rsid w:val="00912753"/>
    <w:rsid w:val="00953071"/>
    <w:rsid w:val="009B4045"/>
    <w:rsid w:val="00C1139C"/>
    <w:rsid w:val="00C80FA3"/>
    <w:rsid w:val="00D138C5"/>
    <w:rsid w:val="00DD3926"/>
    <w:rsid w:val="00E16690"/>
    <w:rsid w:val="00E6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4758FF"/>
  <w15:docId w15:val="{3A90590D-B923-4CD2-B728-60E1984D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0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CC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9B40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B40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4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\Downloads\App%201%20Data_Blank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ownloads\App%201%20Data_Blank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"/>
          <c:y val="0.16245370370370371"/>
          <c:w val="0.93888888888888888"/>
          <c:h val="0.6714577865266842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'[App 1 Data_Blank.xlsx]Assignment data'!$G$15:$G$18</c:f>
              <c:strCache>
                <c:ptCount val="4"/>
                <c:pt idx="0">
                  <c:v>Freshman</c:v>
                </c:pt>
                <c:pt idx="1">
                  <c:v>Sophomore</c:v>
                </c:pt>
                <c:pt idx="2">
                  <c:v>Junior</c:v>
                </c:pt>
                <c:pt idx="3">
                  <c:v>Senior</c:v>
                </c:pt>
              </c:strCache>
            </c:strRef>
          </c:cat>
          <c:val>
            <c:numRef>
              <c:f>'[App 1 Data_Blank.xlsx]Assignment data'!$H$15:$H$18</c:f>
              <c:numCache>
                <c:formatCode>General</c:formatCode>
                <c:ptCount val="4"/>
                <c:pt idx="0">
                  <c:v>10</c:v>
                </c:pt>
                <c:pt idx="1">
                  <c:v>11</c:v>
                </c:pt>
                <c:pt idx="2">
                  <c:v>7</c:v>
                </c:pt>
                <c:pt idx="3">
                  <c:v>1</c:v>
                </c:pt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TV hours 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invertIfNegative val="0"/>
          <c:cat>
            <c:strRef>
              <c:f>'[App 1 Data_Blank.xlsx]Sheet1'!$A$2:$A$9</c:f>
              <c:strCache>
                <c:ptCount val="8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  <c:pt idx="7">
                  <c:v>More</c:v>
                </c:pt>
              </c:strCache>
            </c:strRef>
          </c:cat>
          <c:val>
            <c:numRef>
              <c:f>'[App 1 Data_Blank.xlsx]Sheet1'!$B$2:$B$9</c:f>
              <c:numCache>
                <c:formatCode>General</c:formatCode>
                <c:ptCount val="8"/>
                <c:pt idx="0">
                  <c:v>2</c:v>
                </c:pt>
                <c:pt idx="1">
                  <c:v>7</c:v>
                </c:pt>
                <c:pt idx="2">
                  <c:v>2</c:v>
                </c:pt>
                <c:pt idx="3">
                  <c:v>1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58102624"/>
        <c:axId val="1758098816"/>
      </c:barChart>
      <c:lineChart>
        <c:grouping val="standard"/>
        <c:varyColors val="0"/>
        <c:ser>
          <c:idx val="1"/>
          <c:order val="1"/>
          <c:tx>
            <c:v>Cumulative %</c:v>
          </c:tx>
          <c:cat>
            <c:strRef>
              <c:f>'[App 1 Data_Blank.xlsx]Sheet1'!$A$2:$A$9</c:f>
              <c:strCache>
                <c:ptCount val="8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  <c:pt idx="7">
                  <c:v>More</c:v>
                </c:pt>
              </c:strCache>
            </c:strRef>
          </c:cat>
          <c:val>
            <c:numRef>
              <c:f>'[App 1 Data_Blank.xlsx]Sheet1'!$C$2:$C$9</c:f>
              <c:numCache>
                <c:formatCode>0.00%</c:formatCode>
                <c:ptCount val="8"/>
                <c:pt idx="0">
                  <c:v>0.15384615384615385</c:v>
                </c:pt>
                <c:pt idx="1">
                  <c:v>0.69230769230769229</c:v>
                </c:pt>
                <c:pt idx="2">
                  <c:v>0.84615384615384615</c:v>
                </c:pt>
                <c:pt idx="3">
                  <c:v>0.92307692307692313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58099360"/>
        <c:axId val="1758100992"/>
      </c:lineChart>
      <c:catAx>
        <c:axId val="17581026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Bin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758098816"/>
        <c:crosses val="autoZero"/>
        <c:auto val="1"/>
        <c:lblAlgn val="ctr"/>
        <c:lblOffset val="100"/>
        <c:noMultiLvlLbl val="0"/>
      </c:catAx>
      <c:valAx>
        <c:axId val="175809881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758102624"/>
        <c:crosses val="autoZero"/>
        <c:crossBetween val="between"/>
      </c:valAx>
      <c:valAx>
        <c:axId val="1758100992"/>
        <c:scaling>
          <c:orientation val="minMax"/>
        </c:scaling>
        <c:delete val="0"/>
        <c:axPos val="r"/>
        <c:numFmt formatCode="0.00%" sourceLinked="1"/>
        <c:majorTickMark val="out"/>
        <c:minorTickMark val="none"/>
        <c:tickLblPos val="nextTo"/>
        <c:crossAx val="1758099360"/>
        <c:crosses val="max"/>
        <c:crossBetween val="between"/>
      </c:valAx>
      <c:catAx>
        <c:axId val="175809936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758100992"/>
        <c:crosses val="autoZero"/>
        <c:auto val="1"/>
        <c:lblAlgn val="ctr"/>
        <c:lblOffset val="100"/>
        <c:noMultiLvlLbl val="0"/>
      </c:cat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UTC</Company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Black, Kristen</dc:creator>
  <cp:keywords/>
  <dc:description/>
  <cp:lastModifiedBy>admin</cp:lastModifiedBy>
  <cp:revision>3</cp:revision>
  <dcterms:created xsi:type="dcterms:W3CDTF">2020-05-17T21:06:00Z</dcterms:created>
  <dcterms:modified xsi:type="dcterms:W3CDTF">2020-05-18T05:01:00Z</dcterms:modified>
</cp:coreProperties>
</file>